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4A5707E4" w:rsidR="00E0268E" w:rsidRDefault="00F91F04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4</w:t>
      </w:r>
      <w:r w:rsidR="00E0268E" w:rsidRPr="00E0268E">
        <w:rPr>
          <w:b/>
          <w:sz w:val="24"/>
          <w:szCs w:val="24"/>
        </w:rPr>
        <w:t xml:space="preserve">: </w:t>
      </w:r>
      <w:r w:rsidR="00DA6F2F">
        <w:rPr>
          <w:b/>
          <w:sz w:val="24"/>
          <w:szCs w:val="24"/>
        </w:rPr>
        <w:t>Thermodynamics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p w14:paraId="66E588D4" w14:textId="77777777" w:rsidR="00F91F04" w:rsidRPr="00C458E4" w:rsidRDefault="00F91F04" w:rsidP="00F91F04">
      <w:pPr>
        <w:tabs>
          <w:tab w:val="left" w:pos="2145"/>
        </w:tabs>
        <w:spacing w:line="240" w:lineRule="auto"/>
        <w:rPr>
          <w:sz w:val="20"/>
          <w:szCs w:val="20"/>
        </w:rPr>
      </w:pPr>
      <w:r w:rsidRPr="00C458E4">
        <w:rPr>
          <w:sz w:val="20"/>
          <w:szCs w:val="20"/>
        </w:rPr>
        <w:t xml:space="preserve">My aim with these quizzes is to provide an opportunity for you to self assess your progress as we transverse the concepts of AP Physics 2.  </w:t>
      </w:r>
      <w:r w:rsidRPr="00C458E4">
        <w:rPr>
          <w:b/>
          <w:i/>
          <w:sz w:val="20"/>
          <w:szCs w:val="20"/>
        </w:rPr>
        <w:t>These quizzes are FOR YOU</w:t>
      </w:r>
      <w:r w:rsidRPr="00C458E4">
        <w:rPr>
          <w:sz w:val="20"/>
          <w:szCs w:val="20"/>
        </w:rPr>
        <w:t>.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709"/>
        <w:gridCol w:w="709"/>
        <w:gridCol w:w="708"/>
        <w:gridCol w:w="2127"/>
        <w:gridCol w:w="2835"/>
        <w:gridCol w:w="2551"/>
        <w:gridCol w:w="2693"/>
      </w:tblGrid>
      <w:tr w:rsidR="003076F1" w14:paraId="13904074" w14:textId="77777777" w:rsidTr="00C036F6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1B3B2A2A" w14:textId="77777777" w:rsidTr="009B57B6">
        <w:trPr>
          <w:trHeight w:val="1404"/>
        </w:trPr>
        <w:tc>
          <w:tcPr>
            <w:tcW w:w="2518" w:type="dxa"/>
            <w:gridSpan w:val="2"/>
          </w:tcPr>
          <w:p w14:paraId="20056C8C" w14:textId="4D1BC740" w:rsidR="003076F1" w:rsidRDefault="0073180D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F91F04">
              <w:rPr>
                <w:b/>
                <w:bCs/>
              </w:rPr>
              <w:t>Transforming Energy</w:t>
            </w:r>
          </w:p>
          <w:p w14:paraId="0B21F880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vAlign w:val="center"/>
          </w:tcPr>
          <w:p w14:paraId="3146FE79" w14:textId="234F94C5" w:rsidR="003076F1" w:rsidRPr="00F07C87" w:rsidRDefault="003076F1" w:rsidP="00F07C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B9D35BC" w14:textId="5DEE8ACC" w:rsidR="003076F1" w:rsidRPr="00F07C87" w:rsidRDefault="003076F1" w:rsidP="00F07C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923359B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46CC39A6" w14:textId="77777777" w:rsidR="003076F1" w:rsidRDefault="003076F1" w:rsidP="00E53C86">
            <w:pPr>
              <w:spacing w:line="300" w:lineRule="auto"/>
            </w:pPr>
          </w:p>
          <w:p w14:paraId="7588A7D5" w14:textId="77777777" w:rsidR="00E53C86" w:rsidRDefault="00E53C86" w:rsidP="00E53C86">
            <w:pPr>
              <w:spacing w:line="300" w:lineRule="auto"/>
            </w:pPr>
          </w:p>
          <w:p w14:paraId="169B9AEE" w14:textId="77777777" w:rsidR="0073180D" w:rsidRDefault="0073180D" w:rsidP="00E53C86">
            <w:pPr>
              <w:spacing w:line="300" w:lineRule="auto"/>
            </w:pPr>
          </w:p>
          <w:p w14:paraId="324BA664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1EC2962A" w14:textId="77777777" w:rsidTr="00F91F04">
        <w:trPr>
          <w:trHeight w:val="1418"/>
        </w:trPr>
        <w:tc>
          <w:tcPr>
            <w:tcW w:w="2518" w:type="dxa"/>
            <w:gridSpan w:val="2"/>
          </w:tcPr>
          <w:p w14:paraId="2A0DC8E4" w14:textId="7F337C5C" w:rsidR="003076F1" w:rsidRPr="00553F1C" w:rsidRDefault="00F91F04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3) Laws of Thermodynamics</w:t>
            </w:r>
            <w:r w:rsidRPr="00553F1C">
              <w:rPr>
                <w:b/>
              </w:rPr>
              <w:t xml:space="preserve"> </w:t>
            </w:r>
            <w:r>
              <w:rPr>
                <w:b/>
              </w:rPr>
              <w:t>and Heat Engines</w:t>
            </w:r>
          </w:p>
        </w:tc>
        <w:tc>
          <w:tcPr>
            <w:tcW w:w="709" w:type="dxa"/>
            <w:vAlign w:val="center"/>
          </w:tcPr>
          <w:p w14:paraId="6DE098A9" w14:textId="256C0BB8" w:rsidR="003076F1" w:rsidRPr="00F07C87" w:rsidRDefault="003076F1" w:rsidP="00F07C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C4D7052" w14:textId="3F0B092E" w:rsidR="003076F1" w:rsidRPr="00F07C87" w:rsidRDefault="003076F1" w:rsidP="00F07C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1DAED68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66D26CAC" w14:textId="77777777" w:rsidR="003076F1" w:rsidRDefault="003076F1" w:rsidP="00E53C86">
            <w:pPr>
              <w:spacing w:line="300" w:lineRule="auto"/>
            </w:pPr>
          </w:p>
          <w:p w14:paraId="319FDDAC" w14:textId="77777777" w:rsidR="00E53C86" w:rsidRDefault="00E53C86" w:rsidP="00E53C86">
            <w:pPr>
              <w:spacing w:line="300" w:lineRule="auto"/>
            </w:pPr>
          </w:p>
          <w:p w14:paraId="6A3404DE" w14:textId="77777777" w:rsidR="0073180D" w:rsidRDefault="0073180D" w:rsidP="00E53C86">
            <w:pPr>
              <w:spacing w:line="300" w:lineRule="auto"/>
            </w:pPr>
          </w:p>
          <w:p w14:paraId="68ABB819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5A36B510" w14:textId="77777777" w:rsidTr="00F91F04">
        <w:trPr>
          <w:trHeight w:val="1418"/>
        </w:trPr>
        <w:tc>
          <w:tcPr>
            <w:tcW w:w="2518" w:type="dxa"/>
            <w:gridSpan w:val="2"/>
          </w:tcPr>
          <w:p w14:paraId="2A077F22" w14:textId="6C01B29E" w:rsidR="003076F1" w:rsidRPr="006F5C5C" w:rsidRDefault="00F91F04" w:rsidP="00F91F0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076F1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>Ideal Gas</w:t>
            </w:r>
            <w:r w:rsidR="003B7535">
              <w:rPr>
                <w:b/>
                <w:bCs/>
              </w:rPr>
              <w:t xml:space="preserve"> Law</w:t>
            </w:r>
          </w:p>
        </w:tc>
        <w:tc>
          <w:tcPr>
            <w:tcW w:w="709" w:type="dxa"/>
            <w:vAlign w:val="center"/>
          </w:tcPr>
          <w:p w14:paraId="7CA505D4" w14:textId="517085AA" w:rsidR="003076F1" w:rsidRPr="00F07C87" w:rsidRDefault="003076F1" w:rsidP="00F07C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1DD84FC" w14:textId="3D0A5BCC" w:rsidR="003076F1" w:rsidRPr="00F07C87" w:rsidRDefault="003076F1" w:rsidP="00F07C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A4391D7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5D3E93DC" w14:textId="77777777" w:rsidR="003076F1" w:rsidRDefault="003076F1" w:rsidP="00E53C86">
            <w:pPr>
              <w:spacing w:line="300" w:lineRule="auto"/>
            </w:pPr>
          </w:p>
          <w:p w14:paraId="44BB45F3" w14:textId="77777777" w:rsidR="00E53C86" w:rsidRDefault="00E53C86" w:rsidP="00E53C86">
            <w:pPr>
              <w:spacing w:line="300" w:lineRule="auto"/>
            </w:pPr>
          </w:p>
          <w:p w14:paraId="5F774BC0" w14:textId="77777777" w:rsidR="0073180D" w:rsidRDefault="0073180D" w:rsidP="00E53C86">
            <w:pPr>
              <w:spacing w:line="300" w:lineRule="auto"/>
            </w:pPr>
          </w:p>
          <w:p w14:paraId="61782BD7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5F761167" w14:textId="77777777" w:rsidTr="00F91F04">
        <w:trPr>
          <w:trHeight w:val="1418"/>
        </w:trPr>
        <w:tc>
          <w:tcPr>
            <w:tcW w:w="2518" w:type="dxa"/>
            <w:gridSpan w:val="2"/>
          </w:tcPr>
          <w:p w14:paraId="7FCD1E78" w14:textId="2C03B2AD" w:rsidR="003076F1" w:rsidRPr="006F5C5C" w:rsidRDefault="009B57B6" w:rsidP="00F91F0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5i</w:t>
            </w:r>
            <w:r w:rsidR="008F4186">
              <w:rPr>
                <w:b/>
                <w:bCs/>
              </w:rPr>
              <w:t xml:space="preserve">) </w:t>
            </w:r>
            <w:r w:rsidR="00F91F04">
              <w:rPr>
                <w:b/>
                <w:bCs/>
              </w:rPr>
              <w:t>Ideal Gas Processes</w:t>
            </w:r>
            <w:r w:rsidR="008F4186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B16E4DD" w14:textId="658CA308" w:rsidR="003076F1" w:rsidRPr="00F07C87" w:rsidRDefault="003076F1" w:rsidP="00F07C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856FB7B" w14:textId="64C49B74" w:rsidR="003076F1" w:rsidRPr="00F07C87" w:rsidRDefault="003076F1" w:rsidP="00F07C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BFA67A2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49190232" w14:textId="77777777" w:rsidR="0073180D" w:rsidRPr="00553F1C" w:rsidRDefault="0073180D" w:rsidP="00E53C86">
            <w:pPr>
              <w:spacing w:line="300" w:lineRule="auto"/>
            </w:pPr>
          </w:p>
        </w:tc>
      </w:tr>
      <w:tr w:rsidR="00F91F04" w14:paraId="10239ACD" w14:textId="77777777" w:rsidTr="00F91F04">
        <w:trPr>
          <w:trHeight w:val="1418"/>
        </w:trPr>
        <w:tc>
          <w:tcPr>
            <w:tcW w:w="2518" w:type="dxa"/>
            <w:gridSpan w:val="2"/>
          </w:tcPr>
          <w:p w14:paraId="0E1B6A40" w14:textId="3D56CA69" w:rsidR="00F91F04" w:rsidRDefault="00F91F04" w:rsidP="00E44E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6) </w:t>
            </w:r>
            <w:r w:rsidR="007A0685">
              <w:rPr>
                <w:b/>
                <w:bCs/>
              </w:rPr>
              <w:t xml:space="preserve">Heat Transfer, </w:t>
            </w:r>
            <w:bookmarkStart w:id="0" w:name="_GoBack"/>
            <w:bookmarkEnd w:id="0"/>
            <w:r>
              <w:rPr>
                <w:b/>
                <w:bCs/>
              </w:rPr>
              <w:t>Specific Heat</w:t>
            </w:r>
            <w:r w:rsidR="00AA41F3">
              <w:rPr>
                <w:b/>
                <w:bCs/>
              </w:rPr>
              <w:t xml:space="preserve"> and Latent </w:t>
            </w:r>
            <w:r w:rsidR="003B7535">
              <w:rPr>
                <w:b/>
                <w:bCs/>
              </w:rPr>
              <w:t>Heat</w:t>
            </w:r>
          </w:p>
        </w:tc>
        <w:tc>
          <w:tcPr>
            <w:tcW w:w="709" w:type="dxa"/>
            <w:vAlign w:val="center"/>
          </w:tcPr>
          <w:p w14:paraId="4CC7DF75" w14:textId="77777777" w:rsidR="00F91F04" w:rsidRPr="00F07C87" w:rsidRDefault="00F91F04" w:rsidP="00F07C8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AD46CEA" w14:textId="77777777" w:rsidR="00F91F04" w:rsidRPr="00F07C87" w:rsidRDefault="00F91F04" w:rsidP="00F07C8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2630594" w14:textId="77777777" w:rsidR="00F91F04" w:rsidRPr="00553F1C" w:rsidRDefault="00F91F04" w:rsidP="00E53C86"/>
        </w:tc>
        <w:tc>
          <w:tcPr>
            <w:tcW w:w="10206" w:type="dxa"/>
            <w:gridSpan w:val="4"/>
          </w:tcPr>
          <w:p w14:paraId="1BD9DDED" w14:textId="77777777" w:rsidR="00F91F04" w:rsidRPr="00553F1C" w:rsidRDefault="00F91F04" w:rsidP="00E53C86">
            <w:pPr>
              <w:spacing w:line="300" w:lineRule="auto"/>
            </w:pPr>
          </w:p>
        </w:tc>
      </w:tr>
      <w:tr w:rsidR="00F91F04" w:rsidRPr="00C0656F" w14:paraId="63D2D872" w14:textId="77777777" w:rsidTr="00E44E23">
        <w:trPr>
          <w:trHeight w:val="469"/>
        </w:trPr>
        <w:tc>
          <w:tcPr>
            <w:tcW w:w="2376" w:type="dxa"/>
            <w:vMerge w:val="restart"/>
          </w:tcPr>
          <w:p w14:paraId="2C9D7EE6" w14:textId="77777777" w:rsidR="00F91F04" w:rsidRDefault="00F91F04" w:rsidP="00E44E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311A0C3B" w14:textId="77777777" w:rsidR="00F91F04" w:rsidRPr="00C0656F" w:rsidRDefault="00F91F04" w:rsidP="00E44E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4F5402A2" w14:textId="77777777" w:rsidR="00F91F04" w:rsidRPr="00C0656F" w:rsidRDefault="00F91F04" w:rsidP="00E44E23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4F5DA77" w14:textId="77777777" w:rsidR="00F91F04" w:rsidRPr="00C0656F" w:rsidRDefault="00F91F04" w:rsidP="00E44E23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46CAEA5C" w14:textId="77777777" w:rsidR="00F91F04" w:rsidRPr="00C0656F" w:rsidRDefault="00F91F04" w:rsidP="00E44E23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718DB12C" w14:textId="77777777" w:rsidR="00F91F04" w:rsidRPr="00C0656F" w:rsidRDefault="00F91F04" w:rsidP="00E44E23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F91F04" w:rsidRPr="00C0656F" w14:paraId="662F8959" w14:textId="77777777" w:rsidTr="00E44E23">
        <w:trPr>
          <w:trHeight w:val="469"/>
        </w:trPr>
        <w:tc>
          <w:tcPr>
            <w:tcW w:w="2376" w:type="dxa"/>
            <w:vMerge/>
          </w:tcPr>
          <w:p w14:paraId="2AC68A2C" w14:textId="77777777" w:rsidR="00F91F04" w:rsidRPr="00492B4F" w:rsidRDefault="00F91F04" w:rsidP="00E44E23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gridSpan w:val="4"/>
            <w:vMerge/>
          </w:tcPr>
          <w:p w14:paraId="1DAF7E06" w14:textId="77777777" w:rsidR="00F91F04" w:rsidRPr="00C0656F" w:rsidRDefault="00F91F04" w:rsidP="00E44E23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70825CF5" w14:textId="77777777" w:rsidR="00F91F04" w:rsidRPr="00C0656F" w:rsidRDefault="00F91F04" w:rsidP="00E44E23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and 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5435065C" w14:textId="77777777" w:rsidR="00F91F04" w:rsidRPr="00C0656F" w:rsidRDefault="00F91F04" w:rsidP="00E44E23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1141CBDF" w14:textId="77777777" w:rsidR="00F91F04" w:rsidRPr="00C0656F" w:rsidRDefault="00F91F04" w:rsidP="00E44E23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2436D253" w14:textId="77777777" w:rsidR="00F91F04" w:rsidRPr="00C0656F" w:rsidRDefault="00F91F04" w:rsidP="00E44E23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4F868312" w14:textId="77777777" w:rsidR="00FE745D" w:rsidRDefault="00FE745D"/>
    <w:sectPr w:rsidR="00FE745D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E6655"/>
    <w:rsid w:val="00192D1A"/>
    <w:rsid w:val="00233388"/>
    <w:rsid w:val="00256824"/>
    <w:rsid w:val="002617CB"/>
    <w:rsid w:val="002C56CD"/>
    <w:rsid w:val="003076F1"/>
    <w:rsid w:val="00375636"/>
    <w:rsid w:val="003B5B47"/>
    <w:rsid w:val="003B7535"/>
    <w:rsid w:val="004644DB"/>
    <w:rsid w:val="00553F1C"/>
    <w:rsid w:val="005A36F5"/>
    <w:rsid w:val="005F08A6"/>
    <w:rsid w:val="005F599A"/>
    <w:rsid w:val="00690105"/>
    <w:rsid w:val="006F2A9A"/>
    <w:rsid w:val="006F5C5C"/>
    <w:rsid w:val="0073180D"/>
    <w:rsid w:val="00790DDB"/>
    <w:rsid w:val="007A0685"/>
    <w:rsid w:val="007E1438"/>
    <w:rsid w:val="0081264A"/>
    <w:rsid w:val="008F4186"/>
    <w:rsid w:val="00900CB1"/>
    <w:rsid w:val="009A4898"/>
    <w:rsid w:val="009A7407"/>
    <w:rsid w:val="009B57B6"/>
    <w:rsid w:val="00A17D94"/>
    <w:rsid w:val="00A27540"/>
    <w:rsid w:val="00A44A5A"/>
    <w:rsid w:val="00A96DC3"/>
    <w:rsid w:val="00AA41F3"/>
    <w:rsid w:val="00BA17B2"/>
    <w:rsid w:val="00BC0F96"/>
    <w:rsid w:val="00C036F6"/>
    <w:rsid w:val="00DA6F2F"/>
    <w:rsid w:val="00DE26D5"/>
    <w:rsid w:val="00DF0B11"/>
    <w:rsid w:val="00E0268E"/>
    <w:rsid w:val="00E44E23"/>
    <w:rsid w:val="00E53C86"/>
    <w:rsid w:val="00F07C87"/>
    <w:rsid w:val="00F91F04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14</cp:revision>
  <dcterms:created xsi:type="dcterms:W3CDTF">2014-09-02T02:26:00Z</dcterms:created>
  <dcterms:modified xsi:type="dcterms:W3CDTF">2016-12-27T23:13:00Z</dcterms:modified>
</cp:coreProperties>
</file>